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6"/>
        <w:gridCol w:w="409"/>
        <w:gridCol w:w="5199"/>
        <w:gridCol w:w="2456"/>
      </w:tblGrid>
      <w:tr w:rsidR="00B12582" w:rsidRPr="00B12582" w:rsidTr="00474056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456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740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FD3EA2" w:rsidRDefault="00807744" w:rsidP="0080774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Янузакова 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FD3EA2" w:rsidRDefault="00807744" w:rsidP="0080774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Виолетта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FD3EA2" w:rsidRDefault="00807744" w:rsidP="0080774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Нургалеевна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655" w:type="dxa"/>
            <w:gridSpan w:val="2"/>
          </w:tcPr>
          <w:p w:rsidR="00145DAF" w:rsidRPr="00807744" w:rsidRDefault="0080774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11 класс</w:t>
            </w:r>
          </w:p>
        </w:tc>
      </w:tr>
      <w:tr w:rsidR="00EF6BE4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655" w:type="dxa"/>
            <w:gridSpan w:val="2"/>
          </w:tcPr>
          <w:p w:rsidR="00EF6BE4" w:rsidRPr="00FD3EA2" w:rsidRDefault="00EF6BE4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655" w:type="dxa"/>
            <w:gridSpan w:val="2"/>
          </w:tcPr>
          <w:p w:rsidR="00B12582" w:rsidRPr="00474056" w:rsidRDefault="00807744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села Ургаза, Баймакского района Республики Башкортостан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740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4056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Мухаметгалеевна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655" w:type="dxa"/>
            <w:gridSpan w:val="2"/>
          </w:tcPr>
          <w:p w:rsidR="00145DAF" w:rsidRPr="00DB6F77" w:rsidRDefault="00145DAF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4C47E2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655" w:type="dxa"/>
            <w:gridSpan w:val="2"/>
          </w:tcPr>
          <w:p w:rsidR="00474056" w:rsidRPr="00DB6F77" w:rsidRDefault="00474056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Pr="00474056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6123D2">
        <w:rPr>
          <w:rFonts w:ascii="Times New Roman" w:hAnsi="Times New Roman"/>
        </w:rPr>
        <w:t xml:space="preserve">1. </w:t>
      </w:r>
      <w:r w:rsidR="00216205" w:rsidRPr="00474056">
        <w:rPr>
          <w:rFonts w:ascii="Times New Roman" w:hAnsi="Times New Roman"/>
          <w:sz w:val="24"/>
          <w:szCs w:val="24"/>
        </w:rPr>
        <w:t>Группа победителей  формируется из числа конкурсантов, работы которых набрали 130 баллов.</w:t>
      </w:r>
    </w:p>
    <w:p w:rsidR="00216205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2.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</w:t>
      </w:r>
      <w:r w:rsidR="00D601ED" w:rsidRPr="00474056">
        <w:rPr>
          <w:rFonts w:ascii="Times New Roman" w:hAnsi="Times New Roman"/>
          <w:sz w:val="24"/>
          <w:szCs w:val="24"/>
        </w:rPr>
        <w:t>от 120</w:t>
      </w:r>
      <w:r w:rsidRPr="00474056">
        <w:rPr>
          <w:rFonts w:ascii="Times New Roman" w:hAnsi="Times New Roman"/>
          <w:sz w:val="24"/>
          <w:szCs w:val="24"/>
        </w:rPr>
        <w:t xml:space="preserve"> до 129 баллов.</w:t>
      </w:r>
    </w:p>
    <w:p w:rsidR="006123D2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>3.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110  до 119</w:t>
      </w:r>
      <w:r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4.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 100 до 109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5.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лауреатов формируется из числа конкурсантов, работы которых набрали  </w:t>
      </w:r>
      <w:r w:rsidR="001A67E0" w:rsidRPr="00474056">
        <w:rPr>
          <w:rFonts w:ascii="Times New Roman" w:hAnsi="Times New Roman"/>
          <w:sz w:val="24"/>
          <w:szCs w:val="24"/>
        </w:rPr>
        <w:t>91</w:t>
      </w:r>
      <w:r w:rsidR="00D601ED" w:rsidRPr="00474056">
        <w:rPr>
          <w:rFonts w:ascii="Times New Roman" w:hAnsi="Times New Roman"/>
          <w:sz w:val="24"/>
          <w:szCs w:val="24"/>
        </w:rPr>
        <w:t xml:space="preserve">  от  до 99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4C47E2" w:rsidRDefault="003E01CA" w:rsidP="00474056">
      <w:pPr>
        <w:pStyle w:val="a6"/>
        <w:spacing w:after="0" w:line="240" w:lineRule="auto"/>
        <w:ind w:left="414"/>
        <w:rPr>
          <w:rFonts w:ascii="Times New Roman" w:hAnsi="Times New Roman"/>
          <w:b/>
          <w:color w:val="0033CC"/>
        </w:rPr>
      </w:pPr>
      <w:r w:rsidRPr="00474056">
        <w:rPr>
          <w:rFonts w:ascii="Times New Roman" w:hAnsi="Times New Roman"/>
          <w:sz w:val="24"/>
          <w:szCs w:val="24"/>
        </w:rPr>
        <w:t xml:space="preserve">6. </w:t>
      </w:r>
      <w:r w:rsidR="006123D2" w:rsidRPr="00474056">
        <w:rPr>
          <w:rFonts w:ascii="Times New Roman" w:hAnsi="Times New Roman"/>
          <w:sz w:val="24"/>
          <w:szCs w:val="24"/>
        </w:rPr>
        <w:t>Группа участников конкурса формируется из  числа конкурсан</w:t>
      </w:r>
      <w:r w:rsidR="001A67E0" w:rsidRPr="00474056">
        <w:rPr>
          <w:rFonts w:ascii="Times New Roman" w:hAnsi="Times New Roman"/>
          <w:sz w:val="24"/>
          <w:szCs w:val="24"/>
        </w:rPr>
        <w:t>тов, работы которых  набрали  90</w:t>
      </w:r>
      <w:r w:rsidRPr="00474056">
        <w:rPr>
          <w:rFonts w:ascii="Times New Roman" w:hAnsi="Times New Roman"/>
          <w:sz w:val="24"/>
          <w:szCs w:val="24"/>
        </w:rPr>
        <w:t xml:space="preserve"> </w:t>
      </w:r>
      <w:r w:rsidR="006123D2" w:rsidRPr="00474056">
        <w:rPr>
          <w:rFonts w:ascii="Times New Roman" w:hAnsi="Times New Roman"/>
          <w:sz w:val="24"/>
          <w:szCs w:val="24"/>
        </w:rPr>
        <w:t xml:space="preserve"> и менее баллов.</w:t>
      </w:r>
    </w:p>
    <w:p w:rsidR="00145DAF" w:rsidRPr="006123D2" w:rsidRDefault="00145DAF" w:rsidP="00474056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426"/>
        <w:gridCol w:w="4111"/>
        <w:gridCol w:w="1425"/>
      </w:tblGrid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Стремя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D629F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992511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925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отрицательным</w:t>
            </w:r>
            <w:r w:rsidRPr="009925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резус</w:t>
            </w: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фактором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E75F0B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тому, какое усилие создается - жевательная мышца;</w:t>
            </w:r>
          </w:p>
          <w:p w:rsidR="00941C52" w:rsidRPr="000424D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24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силе, которая прилагается к точке крепления ее к скелету - это четырехглавая мышца в бедре (большая ягодичная);</w:t>
            </w:r>
          </w:p>
          <w:p w:rsidR="00941C52" w:rsidRPr="000424D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24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силе, которая прилагается для растяжения - икроножная мышца;</w:t>
            </w:r>
          </w:p>
          <w:p w:rsidR="00941C52" w:rsidRPr="000424D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24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уровню выносливости лидирует сердечная мышца (она работает все 24 часа в сутки).</w:t>
            </w:r>
          </w:p>
          <w:p w:rsidR="00756DCF" w:rsidRPr="00E75F0B" w:rsidRDefault="00756DCF" w:rsidP="0099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D629F" w:rsidRDefault="001F6EF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Клетки спермы (</w:t>
            </w:r>
            <w:r w:rsidR="00AC643C"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сперматозоиды</w:t>
            </w: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1D629F" w:rsidRDefault="00941C52" w:rsidP="0099251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б) шатенов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D629F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29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22 </w:t>
            </w:r>
            <w:r w:rsidRPr="001D629F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Эмаль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AF0925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92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Клетки</w:t>
            </w:r>
            <w:r w:rsidRPr="00AF092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41C52" w:rsidRPr="00AF0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Микроорганизмы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6C5815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1D629F" w:rsidRDefault="00941C52" w:rsidP="00992511">
            <w:pPr>
              <w:spacing w:after="0" w:line="240" w:lineRule="auto"/>
              <w:ind w:left="1416" w:hanging="124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 w:rsidR="00AF0925"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D62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25-30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992511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E75F0B" w:rsidRDefault="00941C52" w:rsidP="00992511">
            <w:pPr>
              <w:spacing w:after="0" w:line="240" w:lineRule="auto"/>
              <w:ind w:left="1416" w:hanging="12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новорожденных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992511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0424D3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24D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Большеберцовая</w:t>
            </w:r>
            <w:r w:rsidRPr="000424D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0424D3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0424D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Стекловидное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6C5815" w:rsidRDefault="006C581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C581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  <w:r w:rsidR="000424D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7</w:t>
            </w:r>
          </w:p>
        </w:tc>
      </w:tr>
    </w:tbl>
    <w:p w:rsidR="00145DAF" w:rsidRDefault="00145DAF"/>
    <w:p w:rsidR="009A32AF" w:rsidRPr="006123D2" w:rsidRDefault="009A32AF" w:rsidP="00992511">
      <w:pPr>
        <w:pageBreakBefore/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F092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6C5815" w:rsidRPr="006C5815" w:rsidRDefault="006C5815" w:rsidP="00756DCF">
            <w:pPr>
              <w:spacing w:line="36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>, Гуанин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6C5815" w:rsidRDefault="006C581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6C5815" w:rsidRDefault="006C581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AF092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6C5815" w:rsidRDefault="006C581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БЕСТЕР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МУЛ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ЛОШАК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ЛИГР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ЗЕБРУЛ</w:t>
            </w:r>
            <w:r w:rsidRPr="00E75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ЗЕБРОИД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КАМА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НАР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ХОНОРИК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ВОЛЬФИН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МУЛАРД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ПИЗЛИ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ТУМАК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ЯГОПАРД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ТИГОН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ЗУБРОН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МЕЖНЯК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КИДАС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ЦЕРАПАДУС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ДЮКИ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  <w:vAlign w:val="center"/>
          </w:tcPr>
          <w:p w:rsidR="00756DCF" w:rsidRPr="001D629F" w:rsidRDefault="001F6EFB" w:rsidP="00FF60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29F">
              <w:rPr>
                <w:rFonts w:ascii="Times New Roman" w:hAnsi="Times New Roman"/>
                <w:color w:val="FF0000"/>
                <w:sz w:val="24"/>
                <w:szCs w:val="24"/>
              </w:rPr>
              <w:t>ПЕРСОКОВАЯ АЛЫЧА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  <w:vAlign w:val="center"/>
          </w:tcPr>
          <w:p w:rsidR="00756DCF" w:rsidRPr="00763A48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ЙОШТА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  <w:vAlign w:val="center"/>
          </w:tcPr>
          <w:p w:rsidR="00756DCF" w:rsidRPr="001D629F" w:rsidRDefault="006A7A5E" w:rsidP="00FF60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D629F">
              <w:rPr>
                <w:rFonts w:ascii="Times New Roman" w:hAnsi="Times New Roman"/>
                <w:color w:val="FF0000"/>
                <w:sz w:val="24"/>
                <w:szCs w:val="24"/>
              </w:rPr>
              <w:t>ГРУШАБЛОКО(</w:t>
            </w:r>
            <w:r w:rsidRPr="001D629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PAPPLE)</w:t>
            </w: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  <w:vAlign w:val="center"/>
          </w:tcPr>
          <w:p w:rsidR="00327026" w:rsidRPr="00763A48" w:rsidRDefault="006A7A5E" w:rsidP="00FF60E0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</w:pP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ФИОЛЕТОВЫЕ АБРИКОСЫ (</w:t>
            </w:r>
            <w:r w:rsidR="00A50683">
              <w:rPr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>СЛИБРИКОС, ПЛАМКОТ, ПЛУОТ</w:t>
            </w: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)</w:t>
            </w:r>
          </w:p>
          <w:p w:rsidR="00756DCF" w:rsidRPr="00E75F0B" w:rsidRDefault="00756DCF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56DCF" w:rsidRPr="006C5815" w:rsidRDefault="006C5815" w:rsidP="006C581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6C5815" w:rsidRDefault="006C5815" w:rsidP="00F16B7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E75F0B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3075"/>
        <w:gridCol w:w="2391"/>
        <w:gridCol w:w="1412"/>
        <w:gridCol w:w="1133"/>
      </w:tblGrid>
      <w:tr w:rsidR="00F16B79" w:rsidRPr="00175982" w:rsidTr="00EB7618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141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AF0925" w:rsidRPr="006C5815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F16B79" w:rsidRPr="006C5815" w:rsidRDefault="006C581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AF0925" w:rsidRPr="001D629F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629F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133" w:type="dxa"/>
          </w:tcPr>
          <w:p w:rsidR="00F16B79" w:rsidRPr="006C5815" w:rsidRDefault="001D629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AF0925" w:rsidRPr="006C5815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C5815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6C5815" w:rsidRDefault="006C581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EB7618">
        <w:tc>
          <w:tcPr>
            <w:tcW w:w="918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6C5815" w:rsidRDefault="006C581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5815">
              <w:rPr>
                <w:rFonts w:ascii="Times New Roman" w:hAnsi="Times New Roman"/>
                <w:b/>
                <w:color w:val="FF0000"/>
              </w:rPr>
              <w:t>1</w:t>
            </w:r>
            <w:r w:rsidR="001D629F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1904B3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87677" w:rsidRPr="006123D2" w:rsidRDefault="00D87677" w:rsidP="00E75F0B">
      <w:pPr>
        <w:pageBreakBefore/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1. </w:t>
            </w:r>
            <w:r w:rsidRPr="006A7A5E">
              <w:rPr>
                <w:rFonts w:ascii="Times New Roman" w:hAnsi="Times New Roman"/>
              </w:rPr>
              <w:t>Кофе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2. Зелёный чай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3. Пиво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4. Горчица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5. Замороженное мясо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6. Бензин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7. Яблоки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8. Вирус краснухи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9. Пищевые добавки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10. Телевизор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11. Мята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12. Пестициды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13. Сигареты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16. Витамин E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18. </w:t>
            </w:r>
            <w:proofErr w:type="spellStart"/>
            <w:r w:rsidRPr="006A7A5E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19. Копчёности</w:t>
            </w:r>
          </w:p>
          <w:p w:rsidR="00D87677" w:rsidRDefault="00D87677" w:rsidP="00D87677">
            <w:pPr>
              <w:spacing w:line="360" w:lineRule="auto"/>
            </w:pPr>
            <w:r w:rsidRPr="006A7A5E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21. </w:t>
            </w:r>
            <w:r w:rsidRPr="006A7A5E">
              <w:rPr>
                <w:rFonts w:ascii="Times New Roman" w:hAnsi="Times New Roman"/>
              </w:rPr>
              <w:t>Сотовый телефон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22. Керосиновая лампа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23. Петрушка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24. Лазерное излучение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26. Салат из капусты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27. Вирус гриппа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29. </w:t>
            </w:r>
            <w:proofErr w:type="spellStart"/>
            <w:r w:rsidRPr="006A7A5E">
              <w:rPr>
                <w:rFonts w:ascii="Times New Roman" w:hAnsi="Times New Roman"/>
              </w:rPr>
              <w:t>Фолиевая</w:t>
            </w:r>
            <w:proofErr w:type="spellEnd"/>
            <w:r w:rsidRPr="006A7A5E">
              <w:rPr>
                <w:rFonts w:ascii="Times New Roman" w:hAnsi="Times New Roman"/>
              </w:rPr>
              <w:t xml:space="preserve"> кислота (Витамин  В</w:t>
            </w:r>
            <w:r w:rsidRPr="006A7A5E">
              <w:rPr>
                <w:rFonts w:ascii="Times New Roman" w:hAnsi="Times New Roman"/>
                <w:sz w:val="12"/>
              </w:rPr>
              <w:t>9</w:t>
            </w:r>
            <w:r w:rsidRPr="006A7A5E">
              <w:rPr>
                <w:rFonts w:ascii="Times New Roman" w:hAnsi="Times New Roman"/>
              </w:rPr>
              <w:t>)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30. Чипсы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6A7A5E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6D49E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6C5815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A7A5E" w:rsidRPr="006C5815" w:rsidRDefault="006C5815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6C5815" w:rsidRDefault="006C5815" w:rsidP="006C58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C5815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F41810" w:rsidRDefault="00F41810" w:rsidP="00F418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1810">
              <w:rPr>
                <w:rFonts w:ascii="Times New Roman" w:hAnsi="Times New Roman"/>
                <w:b/>
                <w:color w:val="FF0000"/>
                <w:szCs w:val="24"/>
              </w:rPr>
              <w:t>18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F41810" w:rsidRDefault="00F41810" w:rsidP="00F418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1810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F41810" w:rsidRDefault="00F41810" w:rsidP="00F418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18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A7A5E" w:rsidRPr="00F41810" w:rsidRDefault="00F41810" w:rsidP="00F418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18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shd w:val="clear" w:color="auto" w:fill="FFFFFF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shd w:val="clear" w:color="auto" w:fill="FFFFFF"/>
              <w:spacing w:after="96"/>
              <w:jc w:val="center"/>
              <w:outlineLvl w:val="0"/>
              <w:rPr>
                <w:rFonts w:ascii="Times New Roman" w:hAnsi="Times New Roman"/>
              </w:rPr>
            </w:pPr>
            <w:r w:rsidRPr="008E3A79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Лунин Николай Иванович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Pr="006233D9" w:rsidRDefault="004C47E2" w:rsidP="008E3A7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  <w:vAlign w:val="center"/>
          </w:tcPr>
          <w:p w:rsidR="008E3A79" w:rsidRPr="008E3A79" w:rsidRDefault="008E3A79" w:rsidP="008E3A79">
            <w:pPr>
              <w:pStyle w:val="2"/>
              <w:shd w:val="clear" w:color="auto" w:fill="FFFFFF"/>
              <w:spacing w:line="320" w:lineRule="atLeast"/>
              <w:ind w:left="150" w:right="1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3A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Дмитрий Иосифович Ивановский</w:t>
            </w:r>
          </w:p>
          <w:p w:rsidR="004C47E2" w:rsidRPr="008E3A79" w:rsidRDefault="004C47E2" w:rsidP="008E3A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Климент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Сергей Гаврилович </w:t>
            </w:r>
            <w:proofErr w:type="spellStart"/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Иван </w:t>
            </w: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Дорофеевич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6D49E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F41810" w:rsidRDefault="00F41810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</w:t>
      </w:r>
      <w:r w:rsidR="00807744">
        <w:rPr>
          <w:rFonts w:ascii="Times New Roman" w:hAnsi="Times New Roman"/>
          <w:b/>
        </w:rPr>
        <w:t>Янузакова</w:t>
      </w:r>
      <w:proofErr w:type="spellEnd"/>
      <w:r w:rsidR="00807744">
        <w:rPr>
          <w:rFonts w:ascii="Times New Roman" w:hAnsi="Times New Roman"/>
          <w:b/>
        </w:rPr>
        <w:t xml:space="preserve"> </w:t>
      </w:r>
      <w:proofErr w:type="spellStart"/>
      <w:r w:rsidR="00807744">
        <w:rPr>
          <w:rFonts w:ascii="Times New Roman" w:hAnsi="Times New Roman"/>
          <w:b/>
        </w:rPr>
        <w:t>Виолетта</w:t>
      </w:r>
      <w:proofErr w:type="spellEnd"/>
      <w:r w:rsidR="00807744">
        <w:rPr>
          <w:rFonts w:ascii="Times New Roman" w:hAnsi="Times New Roman"/>
          <w:b/>
        </w:rPr>
        <w:t xml:space="preserve"> </w:t>
      </w:r>
      <w:proofErr w:type="spellStart"/>
      <w:r w:rsidR="00807744">
        <w:rPr>
          <w:rFonts w:ascii="Times New Roman" w:hAnsi="Times New Roman"/>
          <w:b/>
        </w:rPr>
        <w:t>Нургалеевна</w:t>
      </w:r>
      <w:proofErr w:type="spellEnd"/>
      <w:r w:rsidRPr="001B7982">
        <w:rPr>
          <w:rFonts w:ascii="Times New Roman" w:hAnsi="Times New Roman"/>
          <w:b/>
        </w:rPr>
        <w:t>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1</w:t>
            </w:r>
            <w:r w:rsidR="000424D3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1</w:t>
            </w:r>
            <w:r w:rsidR="00794325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1810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F41810" w:rsidRDefault="00F4181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="000424D3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F41810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F41810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F41810">
        <w:rPr>
          <w:rFonts w:ascii="Times New Roman" w:hAnsi="Times New Roman"/>
        </w:rPr>
        <w:t>Белозерова Е.А.</w:t>
      </w:r>
    </w:p>
    <w:p w:rsidR="001B7982" w:rsidRPr="001B7982" w:rsidRDefault="001B7982" w:rsidP="00F4181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4F" w:rsidRDefault="0008584F" w:rsidP="003261EE">
      <w:pPr>
        <w:spacing w:after="0" w:line="240" w:lineRule="auto"/>
      </w:pPr>
      <w:r>
        <w:separator/>
      </w:r>
    </w:p>
  </w:endnote>
  <w:endnote w:type="continuationSeparator" w:id="0">
    <w:p w:rsidR="0008584F" w:rsidRDefault="0008584F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4F" w:rsidRDefault="0008584F" w:rsidP="003261EE">
      <w:pPr>
        <w:spacing w:after="0" w:line="240" w:lineRule="auto"/>
      </w:pPr>
      <w:r>
        <w:separator/>
      </w:r>
    </w:p>
  </w:footnote>
  <w:footnote w:type="continuationSeparator" w:id="0">
    <w:p w:rsidR="0008584F" w:rsidRDefault="0008584F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AB3"/>
    <w:multiLevelType w:val="hybridMultilevel"/>
    <w:tmpl w:val="A2286C44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3BD2E96"/>
    <w:multiLevelType w:val="multilevel"/>
    <w:tmpl w:val="EDD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3A2B"/>
    <w:rsid w:val="00021677"/>
    <w:rsid w:val="000424D3"/>
    <w:rsid w:val="0008584F"/>
    <w:rsid w:val="000C098E"/>
    <w:rsid w:val="0011505C"/>
    <w:rsid w:val="00145DAF"/>
    <w:rsid w:val="001904B3"/>
    <w:rsid w:val="001A67E0"/>
    <w:rsid w:val="001B7982"/>
    <w:rsid w:val="001C1C9A"/>
    <w:rsid w:val="001D629F"/>
    <w:rsid w:val="001F6EFB"/>
    <w:rsid w:val="00200624"/>
    <w:rsid w:val="00212705"/>
    <w:rsid w:val="00216205"/>
    <w:rsid w:val="00280599"/>
    <w:rsid w:val="00325398"/>
    <w:rsid w:val="003261EE"/>
    <w:rsid w:val="00327026"/>
    <w:rsid w:val="00337BF0"/>
    <w:rsid w:val="00346A54"/>
    <w:rsid w:val="0038004C"/>
    <w:rsid w:val="00387C59"/>
    <w:rsid w:val="003B52D7"/>
    <w:rsid w:val="003E01CA"/>
    <w:rsid w:val="00442C44"/>
    <w:rsid w:val="00456369"/>
    <w:rsid w:val="00474056"/>
    <w:rsid w:val="004C47E2"/>
    <w:rsid w:val="00510FCE"/>
    <w:rsid w:val="00550844"/>
    <w:rsid w:val="00554941"/>
    <w:rsid w:val="006123D2"/>
    <w:rsid w:val="006A7A5E"/>
    <w:rsid w:val="006C5815"/>
    <w:rsid w:val="006D49EF"/>
    <w:rsid w:val="00727548"/>
    <w:rsid w:val="00756DCF"/>
    <w:rsid w:val="00763A48"/>
    <w:rsid w:val="00793D42"/>
    <w:rsid w:val="00794325"/>
    <w:rsid w:val="007D5FC2"/>
    <w:rsid w:val="007D6544"/>
    <w:rsid w:val="00807744"/>
    <w:rsid w:val="008E3A79"/>
    <w:rsid w:val="00926F77"/>
    <w:rsid w:val="00941C52"/>
    <w:rsid w:val="00992511"/>
    <w:rsid w:val="009A32AF"/>
    <w:rsid w:val="009B07E7"/>
    <w:rsid w:val="00A30702"/>
    <w:rsid w:val="00A50683"/>
    <w:rsid w:val="00A6562B"/>
    <w:rsid w:val="00A87D7B"/>
    <w:rsid w:val="00AC643C"/>
    <w:rsid w:val="00AE037F"/>
    <w:rsid w:val="00AE3086"/>
    <w:rsid w:val="00AF0925"/>
    <w:rsid w:val="00B12582"/>
    <w:rsid w:val="00B310B5"/>
    <w:rsid w:val="00B32FA5"/>
    <w:rsid w:val="00B622EE"/>
    <w:rsid w:val="00BC1F73"/>
    <w:rsid w:val="00BD00E9"/>
    <w:rsid w:val="00BD77C1"/>
    <w:rsid w:val="00BE56F1"/>
    <w:rsid w:val="00C11167"/>
    <w:rsid w:val="00C5288A"/>
    <w:rsid w:val="00C53EA5"/>
    <w:rsid w:val="00C54B0A"/>
    <w:rsid w:val="00C94F1B"/>
    <w:rsid w:val="00CF3818"/>
    <w:rsid w:val="00D44A4C"/>
    <w:rsid w:val="00D601ED"/>
    <w:rsid w:val="00D87677"/>
    <w:rsid w:val="00DC2BFC"/>
    <w:rsid w:val="00DD1E30"/>
    <w:rsid w:val="00E11E26"/>
    <w:rsid w:val="00E15A72"/>
    <w:rsid w:val="00E75F0B"/>
    <w:rsid w:val="00EB7618"/>
    <w:rsid w:val="00ED3B6A"/>
    <w:rsid w:val="00EF6BE4"/>
    <w:rsid w:val="00F16B79"/>
    <w:rsid w:val="00F324DB"/>
    <w:rsid w:val="00F41810"/>
    <w:rsid w:val="00FD343A"/>
    <w:rsid w:val="00FE40CB"/>
    <w:rsid w:val="00FF60E0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8E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styleId="ab">
    <w:name w:val="Hyperlink"/>
    <w:basedOn w:val="a0"/>
    <w:uiPriority w:val="99"/>
    <w:semiHidden/>
    <w:unhideWhenUsed/>
    <w:rsid w:val="008E3A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A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A79"/>
  </w:style>
  <w:style w:type="character" w:customStyle="1" w:styleId="20">
    <w:name w:val="Заголовок 2 Знак"/>
    <w:basedOn w:val="a0"/>
    <w:link w:val="2"/>
    <w:uiPriority w:val="9"/>
    <w:semiHidden/>
    <w:rsid w:val="008E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2014-02-17T03:28:00Z</cp:lastPrinted>
  <dcterms:created xsi:type="dcterms:W3CDTF">2014-02-19T07:23:00Z</dcterms:created>
  <dcterms:modified xsi:type="dcterms:W3CDTF">2014-02-21T18:20:00Z</dcterms:modified>
</cp:coreProperties>
</file>