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0C0978" w:rsidRDefault="000C097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Терлеев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Илья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0C097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9 «А»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0C0978" w:rsidRDefault="000C097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учреждение Троицкая средняя общеобразовательная </w:t>
            </w:r>
            <w:r w:rsidR="00592A7E">
              <w:rPr>
                <w:rFonts w:ascii="Times New Roman" w:hAnsi="Times New Roman"/>
                <w:caps/>
                <w:sz w:val="24"/>
              </w:rPr>
              <w:t>школа Чеховского муниципального района московской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0C0978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592A7E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Семёнова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AB3B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химии и биологии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AB3B6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учреждение Троицкая средняя общеобразовательная школа Чеховского муниципального района московской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4C47E2" w:rsidRPr="00532B9E" w:rsidRDefault="003E01CA" w:rsidP="00532B9E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92A7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Кожа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Глазное яблоко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группа резус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Мышцы языка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Половые клетки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</w:t>
            </w:r>
            <w:r>
              <w:rPr>
                <w:rFonts w:ascii="Times New Roman" w:eastAsia="Times New Roman" w:hAnsi="Times New Roman"/>
                <w:lang w:eastAsia="ru-RU"/>
              </w:rPr>
              <w:t>-хромосома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532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Эмаль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Тромбоциты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Моноциты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Зрение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Болезнь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Бифидобактерии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32B9E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Капиляры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532B9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B3B68" w:rsidRDefault="00AB3B68" w:rsidP="003668F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9A32AF" w:rsidRPr="006123D2" w:rsidRDefault="009A32AF" w:rsidP="003668F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532B9E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532B9E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Цитозин, гуанин, аденин, урацил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668F7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Транскрипция 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668F7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31" w:rsidRDefault="008F2531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Бестер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Лошак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Лигр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Зеброид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Леопон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Хонорик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Косаткодельфин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Мулапард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Гролар, или полярный гризли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Ягопард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Тигеон, тигролев, тиглон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Леопон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Зуброн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Межняк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Кидус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Церападус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Дюк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Йошта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Нэш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3668F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Плуот 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AB3B68" w:rsidRPr="008F2531" w:rsidRDefault="00AB3B68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175982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 Б, 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474D" w:rsidRPr="00175982" w:rsidRDefault="00EF474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Д, Е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AB3B68" w:rsidRDefault="00AB3B68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AB3B68">
          <w:pgSz w:w="11906" w:h="16838"/>
          <w:pgMar w:top="426" w:right="567" w:bottom="284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0C0978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0C0978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391221" w:rsidRDefault="00391221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39122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0C0978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0C0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3668F7" w:rsidRDefault="003668F7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И.П.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Бэром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Н.И.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3668F7" w:rsidRDefault="003668F7" w:rsidP="00216205">
            <w:pPr>
              <w:jc w:val="center"/>
              <w:rPr>
                <w:rFonts w:ascii="Times New Roman" w:hAnsi="Times New Roman"/>
              </w:rPr>
            </w:pPr>
          </w:p>
          <w:p w:rsidR="004C47E2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Н.И.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И.В.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Д.И.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3668F7" w:rsidP="0036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Тимирязев К.А.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3668F7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Навашин С.Г.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</w:rPr>
            </w:pPr>
          </w:p>
          <w:p w:rsidR="00AB3B68" w:rsidRDefault="00AB3B68" w:rsidP="00216205">
            <w:pPr>
              <w:jc w:val="center"/>
              <w:rPr>
                <w:rFonts w:ascii="Times New Roman" w:hAnsi="Times New Roman"/>
              </w:rPr>
            </w:pPr>
          </w:p>
          <w:p w:rsidR="00AB3B68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И.И.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AB3B68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И.Д.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0C0978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021677" w:rsidRPr="00AB3B68" w:rsidRDefault="00AB3B68" w:rsidP="001B7982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AB3B68">
        <w:rPr>
          <w:rFonts w:ascii="Times New Roman" w:hAnsi="Times New Roman"/>
          <w:b/>
          <w:u w:val="single"/>
        </w:rPr>
        <w:t>Терлеевым И.А.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C1" w:rsidRDefault="004075C1" w:rsidP="003261EE">
      <w:pPr>
        <w:spacing w:after="0" w:line="240" w:lineRule="auto"/>
      </w:pPr>
      <w:r>
        <w:separator/>
      </w:r>
    </w:p>
  </w:endnote>
  <w:endnote w:type="continuationSeparator" w:id="1">
    <w:p w:rsidR="004075C1" w:rsidRDefault="004075C1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C1" w:rsidRDefault="004075C1" w:rsidP="003261EE">
      <w:pPr>
        <w:spacing w:after="0" w:line="240" w:lineRule="auto"/>
      </w:pPr>
      <w:r>
        <w:separator/>
      </w:r>
    </w:p>
  </w:footnote>
  <w:footnote w:type="continuationSeparator" w:id="1">
    <w:p w:rsidR="004075C1" w:rsidRDefault="004075C1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F"/>
    <w:rsid w:val="00021677"/>
    <w:rsid w:val="000A4F24"/>
    <w:rsid w:val="000B68F2"/>
    <w:rsid w:val="000C0978"/>
    <w:rsid w:val="00145DAF"/>
    <w:rsid w:val="00157689"/>
    <w:rsid w:val="001904B3"/>
    <w:rsid w:val="001A67E0"/>
    <w:rsid w:val="001B7982"/>
    <w:rsid w:val="00216205"/>
    <w:rsid w:val="00325398"/>
    <w:rsid w:val="003261EE"/>
    <w:rsid w:val="00337BF0"/>
    <w:rsid w:val="00346A54"/>
    <w:rsid w:val="003668F7"/>
    <w:rsid w:val="0038004C"/>
    <w:rsid w:val="00387C59"/>
    <w:rsid w:val="00391221"/>
    <w:rsid w:val="003E01CA"/>
    <w:rsid w:val="004075C1"/>
    <w:rsid w:val="004555D6"/>
    <w:rsid w:val="00456369"/>
    <w:rsid w:val="004C47E2"/>
    <w:rsid w:val="00510FCE"/>
    <w:rsid w:val="00526981"/>
    <w:rsid w:val="00532B9E"/>
    <w:rsid w:val="00550844"/>
    <w:rsid w:val="00554941"/>
    <w:rsid w:val="00592A7E"/>
    <w:rsid w:val="006123D2"/>
    <w:rsid w:val="00727548"/>
    <w:rsid w:val="00756DCF"/>
    <w:rsid w:val="007D5FC2"/>
    <w:rsid w:val="007D6544"/>
    <w:rsid w:val="00841889"/>
    <w:rsid w:val="008A599D"/>
    <w:rsid w:val="008F2531"/>
    <w:rsid w:val="00926F77"/>
    <w:rsid w:val="009A32AF"/>
    <w:rsid w:val="009B07E7"/>
    <w:rsid w:val="009E092E"/>
    <w:rsid w:val="00A30702"/>
    <w:rsid w:val="00A87D7B"/>
    <w:rsid w:val="00AB3B68"/>
    <w:rsid w:val="00AE3086"/>
    <w:rsid w:val="00B12582"/>
    <w:rsid w:val="00B32FA5"/>
    <w:rsid w:val="00BE56F1"/>
    <w:rsid w:val="00C04A2D"/>
    <w:rsid w:val="00C11167"/>
    <w:rsid w:val="00C53EA5"/>
    <w:rsid w:val="00C54B0A"/>
    <w:rsid w:val="00D601ED"/>
    <w:rsid w:val="00D87677"/>
    <w:rsid w:val="00ED3B6A"/>
    <w:rsid w:val="00EF474D"/>
    <w:rsid w:val="00EF6BE4"/>
    <w:rsid w:val="00F16B79"/>
    <w:rsid w:val="00F93CC5"/>
    <w:rsid w:val="00FC3301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6</cp:revision>
  <cp:lastPrinted>2014-02-16T10:50:00Z</cp:lastPrinted>
  <dcterms:created xsi:type="dcterms:W3CDTF">2014-02-16T10:50:00Z</dcterms:created>
  <dcterms:modified xsi:type="dcterms:W3CDTF">2014-02-21T07:18:00Z</dcterms:modified>
</cp:coreProperties>
</file>