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E66" w:rsidRDefault="002B4864" w:rsidP="002B4864">
      <w:pPr>
        <w:spacing w:line="276" w:lineRule="auto"/>
        <w:jc w:val="both"/>
      </w:pPr>
      <w:r>
        <w:t xml:space="preserve"> </w:t>
      </w:r>
      <w:r w:rsidR="00F95E66">
        <w:t xml:space="preserve">                                                      </w:t>
      </w:r>
      <w:r>
        <w:t xml:space="preserve"> </w:t>
      </w:r>
      <w:r w:rsidR="00F95E66">
        <w:t>СЧАСТЬЕ  ЖИТЬ!</w:t>
      </w:r>
      <w:r>
        <w:t xml:space="preserve">                     </w:t>
      </w:r>
    </w:p>
    <w:p w:rsidR="002B4864" w:rsidRDefault="002B4864" w:rsidP="002B4864">
      <w:pPr>
        <w:spacing w:line="276" w:lineRule="auto"/>
        <w:jc w:val="both"/>
      </w:pPr>
      <w:r>
        <w:t xml:space="preserve">       </w:t>
      </w:r>
      <w:proofErr w:type="spellStart"/>
      <w:r>
        <w:t>Кудь</w:t>
      </w:r>
      <w:proofErr w:type="spellEnd"/>
      <w:r>
        <w:t xml:space="preserve"> Марина, 10 класс</w:t>
      </w:r>
    </w:p>
    <w:p w:rsidR="002B4864" w:rsidRDefault="002B4864" w:rsidP="002B4864">
      <w:pPr>
        <w:spacing w:line="276" w:lineRule="auto"/>
        <w:jc w:val="both"/>
        <w:rPr>
          <w:sz w:val="28"/>
          <w:szCs w:val="28"/>
        </w:rPr>
      </w:pPr>
      <w:r>
        <w:t xml:space="preserve">                    </w:t>
      </w:r>
      <w:r>
        <w:rPr>
          <w:sz w:val="28"/>
          <w:szCs w:val="28"/>
        </w:rPr>
        <w:t>Во имя тех, кто нас любит</w:t>
      </w:r>
    </w:p>
    <w:p w:rsidR="002B4864" w:rsidRDefault="002B4864" w:rsidP="002B4864">
      <w:pPr>
        <w:ind w:firstLine="708"/>
        <w:jc w:val="both"/>
      </w:pPr>
      <w:r>
        <w:t>Вы не задумывались о том, почему самоубийцы не попадают в рай, почему их даже не разрешают хоронить на кладбище? Вовсе  не потому, что они лишили СЕБЯ жизни, дарованной Богом. Их наказывают за другие жизни -  жизни близких людей, за причинённое им горе.</w:t>
      </w:r>
    </w:p>
    <w:p w:rsidR="002B4864" w:rsidRDefault="002B4864" w:rsidP="002B4864">
      <w:pPr>
        <w:jc w:val="both"/>
      </w:pPr>
      <w:r>
        <w:t xml:space="preserve">  </w:t>
      </w:r>
      <w:r>
        <w:tab/>
        <w:t>С того дня прошло уже очень много времени. Она считала причины, по которым это сделала, очень вескими. И ей казалось, что это единственный правильный выход. Теперь-то  понимает, что так было проще всего, проще для неё самой. Одним лёгким движением она лишала шансов на счастье не только себя, но и своих близких людей, чью любовь не сумела оценить раньше.</w:t>
      </w:r>
    </w:p>
    <w:p w:rsidR="002B4864" w:rsidRDefault="002B4864" w:rsidP="002B4864">
      <w:pPr>
        <w:jc w:val="both"/>
      </w:pPr>
      <w:r>
        <w:t xml:space="preserve">   </w:t>
      </w:r>
      <w:r>
        <w:tab/>
        <w:t>Последнее, что  слышала и помнила, – пронзительный крик: «Господи! Что же ты наделала?! Вызовите скорее скорую!» Больше ничего… Она пришла в себя, огляделась вокруг, не понимая, где находится. Какой-то слабоосвещённый коридор… множество дверей… на одной из них табличка «Реанимационное отделение»…на кресле напротив двери  сидит отец, обхватив голову руками, и плачет. Рядом -  мать и сестра. Младшая сестренка, которая часто болела, совсем потерянная</w:t>
      </w:r>
      <w:proofErr w:type="gramStart"/>
      <w:r>
        <w:t>… В</w:t>
      </w:r>
      <w:proofErr w:type="gramEnd"/>
      <w:r>
        <w:t xml:space="preserve"> руках у нее плюшевый заяц – любимая игрушка старшей сестры. Где она нашла его? Этого зайца подарил  ей отец, с ним она засыпала в свое счастливое детсадовское детство. Милый плюшевый заяц! Сколько секретов тебе доверяли!  </w:t>
      </w:r>
    </w:p>
    <w:p w:rsidR="002B4864" w:rsidRDefault="002B4864" w:rsidP="002B4864">
      <w:pPr>
        <w:ind w:firstLine="708"/>
        <w:jc w:val="both"/>
      </w:pPr>
      <w:r>
        <w:t>«Что происходит?» - громко кричит она, но её никто не слышит. Ей очень страшно, она заходит в палату и на кровати видит… САМУ СЕБЯ – изможденную, белую, как простынь, безжизненную и даже некрасивую.</w:t>
      </w:r>
    </w:p>
    <w:p w:rsidR="002B4864" w:rsidRDefault="002B4864" w:rsidP="002B4864">
      <w:pPr>
        <w:ind w:firstLine="708"/>
        <w:jc w:val="both"/>
      </w:pPr>
      <w:r>
        <w:t xml:space="preserve">«Неужели я умерла? Но разве не этого я хотела, когда решила покончить с собой?» -  в  голове проносится картина прошедшего дня:  школа, грозные слова  учителя, насмешливые взгляды одноклассников, скандал с мамой, упреки, крики, слёзы, стук в дверь ванной и лезвие в собственной руке. Нет, решение не было спонтанным. Оно прокручивалось в ее уме уже не однажды, когда хотелось досадить близким за то, что не понимали ее, ущемляли, как тогда казалось, ее права… </w:t>
      </w:r>
    </w:p>
    <w:p w:rsidR="002B4864" w:rsidRDefault="002B4864" w:rsidP="002B4864">
      <w:pPr>
        <w:ind w:firstLine="708"/>
        <w:jc w:val="both"/>
      </w:pPr>
      <w:r>
        <w:t>И тут же, как в кино, вспыхивают картинки  жизни. Она тогда и не знала, что всё это было с ней, не замечала всех счастливых минут, не радовалась чистому голубому небу, стаям веселых  птиц, белому новогоднему снегу, мимолётным улыбкам, заботе и вниманию, первой записке от влюбленного соседского мальчика.</w:t>
      </w:r>
      <w:r>
        <w:br/>
        <w:t xml:space="preserve">   </w:t>
      </w:r>
    </w:p>
    <w:p w:rsidR="002B4864" w:rsidRDefault="002B4864" w:rsidP="002B4864">
      <w:pPr>
        <w:ind w:firstLine="708"/>
        <w:jc w:val="both"/>
      </w:pPr>
      <w:r>
        <w:t>«Доченька! - услышала она. - Держись, умоляю! Ты должна жить. Мы тебя так любим…»</w:t>
      </w:r>
    </w:p>
    <w:p w:rsidR="002B4864" w:rsidRDefault="002B4864" w:rsidP="002B4864">
      <w:pPr>
        <w:jc w:val="both"/>
      </w:pPr>
      <w:r>
        <w:t xml:space="preserve">  </w:t>
      </w:r>
      <w:r>
        <w:tab/>
        <w:t xml:space="preserve"> И она понимает, что должна вернуться, что не имеет права уйти вот так, обиженной на всех и на всё. Не имеет права причинить ужасную боль своим самым родным людям. Она считала себя несчастной, думала, что может распоряжаться своей жизнью как хочет, ведь это её жизнь. Но жизнь оказалась не только её. Близкие, родные люди будут так несчастны без нее! Любимой мамочке уже никогда не улыбаться, никогда не ходить в школу ее </w:t>
      </w:r>
      <w:proofErr w:type="spellStart"/>
      <w:r>
        <w:t>нерожденным</w:t>
      </w:r>
      <w:proofErr w:type="spellEnd"/>
      <w:r>
        <w:t xml:space="preserve"> детям</w:t>
      </w:r>
      <w:proofErr w:type="gramStart"/>
      <w:r>
        <w:t>…Н</w:t>
      </w:r>
      <w:proofErr w:type="gramEnd"/>
      <w:r>
        <w:t>икогда!</w:t>
      </w:r>
    </w:p>
    <w:p w:rsidR="002B4864" w:rsidRDefault="002B4864" w:rsidP="002B4864">
      <w:pPr>
        <w:jc w:val="both"/>
      </w:pPr>
      <w:r>
        <w:tab/>
        <w:t xml:space="preserve">Мама плачет, зябко вздрагивают ее худенькие плечи, и вся она такая жалкая, несчастная, что – то шепчет, </w:t>
      </w:r>
      <w:proofErr w:type="gramStart"/>
      <w:r>
        <w:t>целует крестик…Молится</w:t>
      </w:r>
      <w:proofErr w:type="gramEnd"/>
      <w:r>
        <w:t xml:space="preserve">. Бога просит о милосердии. А она, ее дочь, о милосердии и не думала, вот как наказала </w:t>
      </w:r>
      <w:proofErr w:type="gramStart"/>
      <w:r>
        <w:t>близких</w:t>
      </w:r>
      <w:proofErr w:type="gramEnd"/>
      <w:r>
        <w:t>! Да что же наделала в горячке?</w:t>
      </w:r>
    </w:p>
    <w:p w:rsidR="002B4864" w:rsidRDefault="002B4864" w:rsidP="002B4864">
      <w:pPr>
        <w:jc w:val="both"/>
      </w:pPr>
      <w:r>
        <w:t xml:space="preserve">   </w:t>
      </w:r>
      <w:r>
        <w:tab/>
        <w:t>И она открывает глаза…</w:t>
      </w:r>
    </w:p>
    <w:p w:rsidR="002B4864" w:rsidRDefault="002B4864" w:rsidP="002B4864">
      <w:pPr>
        <w:ind w:firstLine="708"/>
        <w:jc w:val="both"/>
      </w:pPr>
      <w:r>
        <w:t xml:space="preserve">Как бы мы ни были убеждены в том, что безнадёжно одиноки на всём белом свете, что всем плевать, что с нами будет, – это не так. Каждая жизнь прочно связана с другими жизнями -  жизнями тех, кто нас любит. И их судьбы  мы ломать не вправе. Жизнь на Земле  создана Богом, и нам не дано распоряжаться ею вопреки милосердию, </w:t>
      </w:r>
      <w:r>
        <w:lastRenderedPageBreak/>
        <w:t>состраданию, вопреки ЛЮБВИ.  Ведь жизнь – это великое счастье!</w:t>
      </w:r>
      <w:bookmarkStart w:id="0" w:name="_GoBack"/>
      <w:bookmarkEnd w:id="0"/>
      <w:r>
        <w:t xml:space="preserve"> И мы проходим свой земной путь во имя тех, кто нас любит. Только так!</w:t>
      </w:r>
    </w:p>
    <w:p w:rsidR="006A45F5" w:rsidRDefault="006A45F5" w:rsidP="002B4864">
      <w:pPr>
        <w:ind w:firstLine="708"/>
        <w:jc w:val="both"/>
      </w:pPr>
    </w:p>
    <w:p w:rsidR="006A45F5" w:rsidRDefault="006A45F5" w:rsidP="006A45F5">
      <w:pPr>
        <w:jc w:val="both"/>
      </w:pPr>
      <w:r>
        <w:t xml:space="preserve">                                    Семенихина </w:t>
      </w:r>
      <w:proofErr w:type="spellStart"/>
      <w:r>
        <w:t>Василина</w:t>
      </w:r>
      <w:proofErr w:type="spellEnd"/>
      <w:r>
        <w:t xml:space="preserve">, 8 </w:t>
      </w:r>
      <w:proofErr w:type="spellStart"/>
      <w:r>
        <w:t>классс</w:t>
      </w:r>
      <w:proofErr w:type="spellEnd"/>
    </w:p>
    <w:p w:rsidR="006A45F5" w:rsidRDefault="006A45F5" w:rsidP="006A45F5">
      <w:pPr>
        <w:jc w:val="both"/>
      </w:pPr>
      <w:r>
        <w:t xml:space="preserve">                                          БАЛАНСИРОВАНИЕ</w:t>
      </w:r>
    </w:p>
    <w:p w:rsidR="006A45F5" w:rsidRDefault="006A45F5" w:rsidP="006A45F5">
      <w:pPr>
        <w:ind w:firstLine="708"/>
        <w:jc w:val="both"/>
      </w:pPr>
      <w:r>
        <w:t xml:space="preserve"> Меня всегда настораживает избранность случая, зависящего от секунды.. Это балансирование между…Оно  меня всегда пугает, но одна история  глубоко потрясла меня, заставила на многое в моей еще совсем юной жизни взглянуть по – </w:t>
      </w:r>
      <w:proofErr w:type="gramStart"/>
      <w:r>
        <w:t>другому</w:t>
      </w:r>
      <w:proofErr w:type="gramEnd"/>
      <w:r>
        <w:t>. Молодой доктор после очередного планового  медицинского осмотра узнал, что у него онкология. Рак головного мозга прозвучал как приговор. Это было ужасно. Все! Мечты, планы – все отодвинуто, забыто.</w:t>
      </w:r>
    </w:p>
    <w:p w:rsidR="006A45F5" w:rsidRDefault="006A45F5" w:rsidP="006A45F5">
      <w:pPr>
        <w:ind w:firstLine="708"/>
        <w:jc w:val="both"/>
      </w:pPr>
      <w:r>
        <w:t>Приступы происходили всё чаще и чаще. Сам доктор, Михаил, осознавал всю сложность сложившейся ситуации, выяснил, что более эффективно лечат  в Германии, но это стоило очень дорого. Где найти столько денег? Его мама работает медсестрой в такой  же больнице в другом городе  на полторы ставки, а отец давно покинул семью и, вообще, не общается ни с бывшей женой, ни с сыном… Накоплений у молодого доктора  никаких. Обеспеченных друзей, которые могли бы его выручить, тоже не было.  Ведь речь шла об огромных,  по меркам нашего маленького городка, деньгах. Наконец он совсем отчаялся…</w:t>
      </w:r>
    </w:p>
    <w:p w:rsidR="006A45F5" w:rsidRDefault="006A45F5" w:rsidP="006A45F5">
      <w:pPr>
        <w:ind w:firstLine="708"/>
        <w:jc w:val="both"/>
      </w:pPr>
      <w:r>
        <w:t>Однажды, когда у него был выходной на работе, он решил свести счеты с жизнью в   небольшой квартирке, которую  снимал.  Почему – то мужчины для самого страшного в своей жизни поступка предпочитают петлю</w:t>
      </w:r>
      <w:proofErr w:type="gramStart"/>
      <w:r>
        <w:t>… И</w:t>
      </w:r>
      <w:proofErr w:type="gramEnd"/>
      <w:r>
        <w:t xml:space="preserve"> когда, казалось, что время навсегда замерло, вдруг зазвонил телефон… Звонок был с работы.  В больницу поступил мальчик лет десяти, которому срочно требуется операция. Михаил -  единственный хирург, который может провести её. </w:t>
      </w:r>
    </w:p>
    <w:p w:rsidR="006A45F5" w:rsidRDefault="006A45F5" w:rsidP="006A45F5">
      <w:pPr>
        <w:ind w:firstLine="708"/>
        <w:jc w:val="both"/>
      </w:pPr>
      <w:r>
        <w:t xml:space="preserve">Конечно же, он поехал в больницу: ведь </w:t>
      </w:r>
      <w:proofErr w:type="gramStart"/>
      <w:r>
        <w:t>там</w:t>
      </w:r>
      <w:proofErr w:type="gramEnd"/>
      <w:r>
        <w:t xml:space="preserve"> на волоске висела жизнь ребенка!   Операция прошла успешно, мальчик выжил. </w:t>
      </w:r>
      <w:proofErr w:type="gramStart"/>
      <w:r>
        <w:t>Четыре часа у операционного стола вымотали Михаила, силы таяли, потому что операция очень сложная, и дважды за эти страшные четыре часа могли потерять мальчика… Ночь прошла сумбурно,  снился этот мальчишка, который нечаянно упал с высоты, сильно разбился, после операции ему еще предстояло долгое лечение и реабилитация, но главное, главное – он будет жить!</w:t>
      </w:r>
      <w:proofErr w:type="gramEnd"/>
    </w:p>
    <w:p w:rsidR="006A45F5" w:rsidRDefault="006A45F5" w:rsidP="006A45F5">
      <w:pPr>
        <w:ind w:firstLine="708"/>
        <w:jc w:val="both"/>
      </w:pPr>
      <w:r>
        <w:t>Когда Михаил на следующий день  познакомился с этим ребёнком, оказалось, что его тоже зовут Миша. Что это? Счастливое стечение обстоятельств? Или знак свыше? Они начали часто общаться. Ребёнок рассказывал своему доктору разные истории из веселой школьной жизни, а доктор, в свою очередь,  показывал пациенту  разные фокусы. В школьной жизни он с увлечением читал о фокусах, даже многие из них демонстрировал товарищам, часто выступал с ними на школьных вечерах. Поступив в институт, Михаил расстался, казалось, навсегда с детскими затеями, но это только казалось</w:t>
      </w:r>
      <w:proofErr w:type="gramStart"/>
      <w:r>
        <w:t>… С</w:t>
      </w:r>
      <w:proofErr w:type="gramEnd"/>
      <w:r>
        <w:t xml:space="preserve"> какой радостью  он вспоминал свои фокусы! То детское, давно забытое, проснулось в нем с неожиданной радостью возвращения, оно напомнило ему о жизненном движении, о человеческом перевоплощении! Михаил понял, что он многое потерял в жизни. А этот ясноглазый мальчик, такой любознательный, смешливый, с веснушками на щеках, вернул ненадолго  его в  детство, где были радужные надежды, где верилось только в светлое, где все пульсировало жизнью, где так жадно хотелось жить!</w:t>
      </w:r>
    </w:p>
    <w:p w:rsidR="006A45F5" w:rsidRDefault="006A45F5" w:rsidP="006A45F5">
      <w:pPr>
        <w:ind w:firstLine="708"/>
        <w:jc w:val="both"/>
      </w:pPr>
      <w:r>
        <w:t xml:space="preserve"> А мальчик после больницы стал частенько приходить в гости к своему старшему другу. Им было о чем поговорить, поспорить, вместе над чем – </w:t>
      </w:r>
      <w:proofErr w:type="spellStart"/>
      <w:r>
        <w:t>нибудь</w:t>
      </w:r>
      <w:proofErr w:type="spellEnd"/>
      <w:r>
        <w:t xml:space="preserve"> посмеяться. Кстати, Михаил узнал, что у мальчика в семье еще есть две сестренки и два старших брата. Михаил вдруг задумался о том, что пора уже самому создать семью. Он затосковал о </w:t>
      </w:r>
      <w:proofErr w:type="spellStart"/>
      <w:r>
        <w:t>нерожденных</w:t>
      </w:r>
      <w:proofErr w:type="spellEnd"/>
      <w:r>
        <w:t xml:space="preserve"> детях.</w:t>
      </w:r>
    </w:p>
    <w:p w:rsidR="006A45F5" w:rsidRDefault="006A45F5" w:rsidP="006A45F5">
      <w:pPr>
        <w:ind w:firstLine="708"/>
        <w:jc w:val="both"/>
      </w:pPr>
      <w:r>
        <w:t xml:space="preserve"> А деньги для операции собрали! Конечно, друзья тоже помогли, бывшие пациенты, когда узнали о его беде, откликнулись. Он вылечился, женился. И живёт сейчас счастливо. Но  если бы не тот больной ребёнок, непосредственный, веселый, жадно вглядывающийся в жизнь, вернувший и самого доктора в детство, счастливое детство, кто знает, как могло все обернуться!.. </w:t>
      </w:r>
    </w:p>
    <w:p w:rsidR="00DC268F" w:rsidRDefault="00DC268F" w:rsidP="006A45F5">
      <w:pPr>
        <w:ind w:firstLine="708"/>
        <w:jc w:val="both"/>
      </w:pPr>
    </w:p>
    <w:p w:rsidR="00DC268F" w:rsidRDefault="00DC268F" w:rsidP="00DC268F">
      <w:pPr>
        <w:jc w:val="both"/>
      </w:pPr>
      <w:r>
        <w:t xml:space="preserve">                                            Строгая Анастасия, 8 класс</w:t>
      </w:r>
    </w:p>
    <w:p w:rsidR="00DC268F" w:rsidRDefault="00DC268F" w:rsidP="00DC268F">
      <w:pPr>
        <w:jc w:val="both"/>
        <w:rPr>
          <w:sz w:val="28"/>
          <w:szCs w:val="28"/>
        </w:rPr>
      </w:pPr>
      <w:r>
        <w:t xml:space="preserve">                                        </w:t>
      </w:r>
      <w:r>
        <w:rPr>
          <w:sz w:val="28"/>
          <w:szCs w:val="28"/>
        </w:rPr>
        <w:t>Возвращение к свету</w:t>
      </w:r>
    </w:p>
    <w:p w:rsidR="00DC268F" w:rsidRDefault="00DC268F" w:rsidP="00DC268F">
      <w:pPr>
        <w:jc w:val="both"/>
      </w:pPr>
    </w:p>
    <w:p w:rsidR="00DC268F" w:rsidRDefault="00DC268F" w:rsidP="00DC268F">
      <w:pPr>
        <w:tabs>
          <w:tab w:val="left" w:pos="6946"/>
        </w:tabs>
        <w:ind w:firstLine="708"/>
        <w:jc w:val="both"/>
      </w:pPr>
      <w:r>
        <w:t xml:space="preserve"> Сегодня </w:t>
      </w:r>
      <w:proofErr w:type="spellStart"/>
      <w:r>
        <w:t>анорексия</w:t>
      </w:r>
      <w:proofErr w:type="spellEnd"/>
      <w:r>
        <w:t xml:space="preserve"> - проблема многих девушек, потому что мечта об идеальных формах иногда перерастает в навязчивую идею, от которой сложно отказаться. Вообще, мне кажется, что </w:t>
      </w:r>
      <w:proofErr w:type="gramStart"/>
      <w:r>
        <w:t>юные</w:t>
      </w:r>
      <w:proofErr w:type="gramEnd"/>
      <w:r>
        <w:t xml:space="preserve"> - увлекающиеся люд. Иногда это увлечение какой – то идеей доходит до фанатизма. Может быть, это свойственно молодым людям, подросткам… </w:t>
      </w:r>
    </w:p>
    <w:p w:rsidR="00DC268F" w:rsidRDefault="00DC268F" w:rsidP="00DC268F">
      <w:pPr>
        <w:tabs>
          <w:tab w:val="left" w:pos="6946"/>
        </w:tabs>
        <w:ind w:firstLine="708"/>
        <w:jc w:val="both"/>
      </w:pPr>
      <w:r>
        <w:t xml:space="preserve">Я расскажу о своей соседке. Этой девочке было всего тринадцать лет, когда она заболела. Началось всё со стремления быть такой, как девушки с обложки модных журналов. Мечта взяла верх над разумом. Женя совсем перестала есть. Поначалу всё было в рамках </w:t>
      </w:r>
      <w:proofErr w:type="gramStart"/>
      <w:r>
        <w:t>разумного</w:t>
      </w:r>
      <w:proofErr w:type="gramEnd"/>
      <w:r>
        <w:t xml:space="preserve">. К диете привыкла быстро, отказавшись от мяса, круп, всего сладкого. И не манили её пирожные, шоколадные конфеты. А потом ее   стало подташнивать при одном взгляде на фрукты. Изменился внешний вид. Из </w:t>
      </w:r>
      <w:proofErr w:type="gramStart"/>
      <w:r>
        <w:t>хорошенькой</w:t>
      </w:r>
      <w:proofErr w:type="gramEnd"/>
      <w:r>
        <w:t>, ладненькой  она постепенно превращалась в угловатую, худенькую, как тростиночка, но ещё симпатичную девочку. Потом всё резко изменилось. Красота растаяла. Женя боялась смотреть на себя в зеркало, стеснялась своего подурневшего внешнего вида, а кое-кто из одноклассников стал подсмеиваться над ней.</w:t>
      </w:r>
    </w:p>
    <w:p w:rsidR="00DC268F" w:rsidRDefault="00DC268F" w:rsidP="00DC268F">
      <w:pPr>
        <w:jc w:val="both"/>
      </w:pPr>
      <w:r>
        <w:t xml:space="preserve"> </w:t>
      </w:r>
      <w:r>
        <w:tab/>
        <w:t xml:space="preserve">Появились проблемы со здоровьем, ссоры с родителями стали ежедневными, многие друзья отвернулись от Жени. А вот и страшный диагноз - </w:t>
      </w:r>
      <w:proofErr w:type="spellStart"/>
      <w:r>
        <w:t>анорексия</w:t>
      </w:r>
      <w:proofErr w:type="spellEnd"/>
      <w:r>
        <w:t xml:space="preserve">. Какой суровый приговор врачей! </w:t>
      </w:r>
      <w:proofErr w:type="gramStart"/>
      <w:r>
        <w:t>Попробовала</w:t>
      </w:r>
      <w:proofErr w:type="gramEnd"/>
      <w:r>
        <w:t xml:space="preserve"> есть - не хочется. Силы постепенно тают. А аппетит отсутствует. Ах, как правы были родители, давно бившие тревогу и умолявшие свою дочь отказаться от безумной идеи похудеть!</w:t>
      </w:r>
    </w:p>
    <w:p w:rsidR="00DC268F" w:rsidRDefault="00DC268F" w:rsidP="00DC268F">
      <w:pPr>
        <w:jc w:val="both"/>
      </w:pPr>
      <w:r>
        <w:t xml:space="preserve"> </w:t>
      </w:r>
      <w:r>
        <w:tab/>
        <w:t>Необходимо лечиться, но ничего не получалось. Лечение не помогало. Состояние Жени стало  кризисным - между жизнью и смертью. Врачи опускали руки.</w:t>
      </w:r>
    </w:p>
    <w:p w:rsidR="00DC268F" w:rsidRDefault="00DC268F" w:rsidP="00DC268F">
      <w:pPr>
        <w:jc w:val="both"/>
      </w:pPr>
      <w:r>
        <w:t xml:space="preserve"> </w:t>
      </w:r>
      <w:r>
        <w:tab/>
        <w:t xml:space="preserve">В больнице был очень строгий режим, выполнять все процедуры приходилось сквозь слёзы. Девочка видела, что в ответ на вопросы ее родителей, медики пожимали плечами или просто опускали глаза. Она понимала свое отчаянное положение. Женя еще  не могла заставить себя начать есть, но она «карабкалась», отчаянно цеплялась за солнечный свет. Проснувшись однажды, решила, что будет </w:t>
      </w:r>
      <w:proofErr w:type="gramStart"/>
      <w:r>
        <w:t>жить</w:t>
      </w:r>
      <w:proofErr w:type="gramEnd"/>
      <w:r>
        <w:t xml:space="preserve"> во что бы то ни стало!</w:t>
      </w:r>
    </w:p>
    <w:p w:rsidR="00DC268F" w:rsidRDefault="00DC268F" w:rsidP="00DC268F">
      <w:pPr>
        <w:jc w:val="both"/>
      </w:pPr>
      <w:r>
        <w:t xml:space="preserve"> </w:t>
      </w:r>
      <w:r>
        <w:tab/>
        <w:t>Съедая по крупинке в день, преодолевая ужасные боли, медленно, но уверенно она прокладывала «дорогу в жизнь». Её желание было несравнимо ни с чем. И боль отступала перед силой воли и силой характера, отступала медленно, но Женя вырывала у смерти каждую минуту молодой жизни! Честное слово, я искренне позавидовала такой силе духа и такой силе воли!</w:t>
      </w:r>
    </w:p>
    <w:p w:rsidR="00DC268F" w:rsidRDefault="00DC268F" w:rsidP="00DC268F">
      <w:pPr>
        <w:jc w:val="both"/>
      </w:pPr>
      <w:r>
        <w:t xml:space="preserve"> </w:t>
      </w:r>
      <w:r>
        <w:tab/>
        <w:t>Впервые Женя поняла, как важно, когда мама и папа улыбаются, когда прибегают стайкой подружки и весело щебечут о школе, уроках, о ярком солнечном дне. Каким-то шестым чувством, на уровне подсознания, девочка сама дала себе установку на жизнь, возвращение к которой было долгим и нелёгким.</w:t>
      </w:r>
    </w:p>
    <w:p w:rsidR="00DC268F" w:rsidRDefault="00DC268F" w:rsidP="00DC268F">
      <w:pPr>
        <w:jc w:val="both"/>
      </w:pPr>
      <w:r>
        <w:tab/>
        <w:t xml:space="preserve">У этой истории еще нет счастливого конца, так как моя соседка до сих пор находится  в больнице. Вес постепенно возвращается, но на фоне его резкого сброса   появились  другие болезни, которые уже приняли хронический характер. Но я верю в Женечку, потому что она научилась жить с сознанием веры в завтрашний день, с желанием вернуться в классный коллектив выздоровевшей, просветленной и веселой. А красота… Она тоже постепенно возвращается: вот порозовели у Женечки щеки, она начала улыбаться. Мама принесла ей маленького, пушистого котеночка, которого зовут </w:t>
      </w:r>
      <w:proofErr w:type="spellStart"/>
      <w:r>
        <w:t>Темка</w:t>
      </w:r>
      <w:proofErr w:type="spellEnd"/>
      <w:r>
        <w:t xml:space="preserve">. Они так вместе и засыпают: слабенькая, изможденная девочка и так соскучившийся по ласке котенок. Женечка во сне улыбается, а </w:t>
      </w:r>
      <w:proofErr w:type="spellStart"/>
      <w:r>
        <w:t>Темка</w:t>
      </w:r>
      <w:proofErr w:type="spellEnd"/>
      <w:r>
        <w:t xml:space="preserve"> смешно подергивает ушками. Сладких им снов, хорошего настроения и  веры в жизнь!</w:t>
      </w:r>
    </w:p>
    <w:p w:rsidR="00DC268F" w:rsidRDefault="00DC268F" w:rsidP="006A45F5">
      <w:pPr>
        <w:ind w:firstLine="708"/>
        <w:jc w:val="both"/>
      </w:pPr>
    </w:p>
    <w:p w:rsidR="00F95E66" w:rsidRPr="00F95E66" w:rsidRDefault="00F95E66" w:rsidP="00F95E66">
      <w:pPr>
        <w:spacing w:after="120"/>
        <w:jc w:val="both"/>
      </w:pPr>
      <w:proofErr w:type="spellStart"/>
      <w:r w:rsidRPr="00F95E66">
        <w:t>Бурдакова</w:t>
      </w:r>
      <w:proofErr w:type="spellEnd"/>
      <w:r w:rsidRPr="00F95E66">
        <w:t xml:space="preserve"> Диана,10 класс</w:t>
      </w:r>
    </w:p>
    <w:p w:rsidR="00086F5F" w:rsidRDefault="00F95E66" w:rsidP="00F95E66">
      <w:pPr>
        <w:spacing w:after="120"/>
        <w:jc w:val="both"/>
        <w:rPr>
          <w:sz w:val="28"/>
          <w:szCs w:val="28"/>
        </w:rPr>
      </w:pPr>
      <w:r w:rsidRPr="00086F5F">
        <w:rPr>
          <w:sz w:val="28"/>
          <w:szCs w:val="28"/>
        </w:rPr>
        <w:t xml:space="preserve">Окрыленное счастье </w:t>
      </w:r>
      <w:proofErr w:type="spellStart"/>
      <w:r w:rsidRPr="00086F5F">
        <w:rPr>
          <w:sz w:val="28"/>
          <w:szCs w:val="28"/>
        </w:rPr>
        <w:t>жизн</w:t>
      </w:r>
      <w:proofErr w:type="spellEnd"/>
    </w:p>
    <w:p w:rsidR="00F95E66" w:rsidRPr="00086F5F" w:rsidRDefault="00F95E66" w:rsidP="00F95E66">
      <w:pPr>
        <w:spacing w:after="120"/>
        <w:jc w:val="both"/>
        <w:rPr>
          <w:sz w:val="28"/>
          <w:szCs w:val="28"/>
        </w:rPr>
      </w:pPr>
      <w:r>
        <w:t>Бывает такое состояние человеческой души, когда хочет</w:t>
      </w:r>
      <w:r w:rsidR="00086F5F">
        <w:t xml:space="preserve">ся жить и жить, смеяться, петь, </w:t>
      </w:r>
      <w:r>
        <w:t>дарить свою радость всем, кто рядом. Уверена, что это и есть счастье.</w:t>
      </w:r>
    </w:p>
    <w:p w:rsidR="00F95E66" w:rsidRDefault="00F95E66" w:rsidP="00F95E66">
      <w:pPr>
        <w:spacing w:after="120"/>
        <w:ind w:left="-850"/>
        <w:jc w:val="both"/>
      </w:pPr>
      <w:r>
        <w:t xml:space="preserve">    </w:t>
      </w:r>
      <w:r>
        <w:tab/>
        <w:t>Конечно же, счастье для каждого разное: оно зависит от самой личности человека, от его мировоззрения и духовной сущности. Островский писал, что жить надо так, чтобы не было мучительно  больно  за бесцельно прожитые годы.</w:t>
      </w:r>
    </w:p>
    <w:p w:rsidR="00F95E66" w:rsidRDefault="00F95E66" w:rsidP="00F95E66">
      <w:pPr>
        <w:spacing w:after="120"/>
        <w:ind w:left="-850"/>
        <w:jc w:val="both"/>
      </w:pPr>
      <w:r>
        <w:t xml:space="preserve">    </w:t>
      </w:r>
      <w:r>
        <w:tab/>
        <w:t>Люди созданы для счастья. Надо только уметь его видеть не только в большом, но и в малом, не только в безудержном веселье, но и в тихой, светлой печали</w:t>
      </w:r>
      <w:proofErr w:type="gramStart"/>
      <w:r>
        <w:t>… А</w:t>
      </w:r>
      <w:proofErr w:type="gramEnd"/>
      <w:r>
        <w:t xml:space="preserve"> какое несравненное счастье - Любовь! Даже иногда не разделённая, она способна вдохновлять на подвиги, на творчество, она «окрыляет»! Речь идёт не о физиологической потребности, а именно о духовной любви, высокой и чистой, от которой кружится голова, замирает сердце, дыхание, ты готов порхать от восторга…</w:t>
      </w:r>
    </w:p>
    <w:p w:rsidR="00F95E66" w:rsidRDefault="00F95E66" w:rsidP="00F95E66">
      <w:pPr>
        <w:spacing w:after="120"/>
        <w:ind w:left="-850"/>
        <w:jc w:val="both"/>
      </w:pPr>
      <w:r>
        <w:t xml:space="preserve">    </w:t>
      </w:r>
      <w:r>
        <w:tab/>
        <w:t>Для меня именно любовь является прекраснейшим счастьем в жизни, самым трепетным, волнующим, захватывающим</w:t>
      </w:r>
      <w:proofErr w:type="gramStart"/>
      <w:r>
        <w:t>… Н</w:t>
      </w:r>
      <w:proofErr w:type="gramEnd"/>
      <w:r>
        <w:t>едавно прочитала одно потрясающее стихотворение, автора не помню, а строки до сих пор крутятся в голове:</w:t>
      </w:r>
    </w:p>
    <w:p w:rsidR="00F95E66" w:rsidRDefault="00F95E66" w:rsidP="00F95E66">
      <w:pPr>
        <w:spacing w:after="120"/>
        <w:jc w:val="both"/>
      </w:pPr>
      <w:r>
        <w:t>Какое счастье - жить, уметь любить,</w:t>
      </w:r>
    </w:p>
    <w:p w:rsidR="00F95E66" w:rsidRDefault="00F95E66" w:rsidP="00F95E66">
      <w:pPr>
        <w:spacing w:after="120"/>
        <w:jc w:val="both"/>
      </w:pPr>
      <w:r>
        <w:t>Суметь услышать в тишине о главном,</w:t>
      </w:r>
    </w:p>
    <w:p w:rsidR="00F95E66" w:rsidRDefault="00F95E66" w:rsidP="00F95E66">
      <w:pPr>
        <w:spacing w:after="120"/>
        <w:jc w:val="both"/>
      </w:pPr>
      <w:r>
        <w:t>Прощать, не обижаться, не винить,</w:t>
      </w:r>
    </w:p>
    <w:p w:rsidR="00F95E66" w:rsidRDefault="00F95E66" w:rsidP="00F95E66">
      <w:pPr>
        <w:spacing w:after="120"/>
        <w:jc w:val="both"/>
      </w:pPr>
      <w:r>
        <w:t xml:space="preserve">Найти таланты даже в </w:t>
      </w:r>
      <w:proofErr w:type="gramStart"/>
      <w:r>
        <w:t>бесталанном</w:t>
      </w:r>
      <w:proofErr w:type="gramEnd"/>
      <w:r>
        <w:t>…</w:t>
      </w:r>
    </w:p>
    <w:p w:rsidR="00F95E66" w:rsidRDefault="00F95E66" w:rsidP="00F95E66">
      <w:pPr>
        <w:spacing w:after="120"/>
        <w:ind w:left="-850"/>
        <w:jc w:val="both"/>
      </w:pPr>
      <w:r>
        <w:t xml:space="preserve">    </w:t>
      </w:r>
      <w:r>
        <w:tab/>
        <w:t>Человек никогда не станет счастливым до конца, не испытав этого особого чувства  потрясения разума и души</w:t>
      </w:r>
      <w:proofErr w:type="gramStart"/>
      <w:r>
        <w:t xml:space="preserve">.. </w:t>
      </w:r>
      <w:proofErr w:type="gramEnd"/>
      <w:r>
        <w:t>Любовь. Для меня это не просто слово, это часть моей жизни: в одном любимом человеке я вижу своё будущее, свою семью, дом -  только с ним! В 14 лет что люди знают об этом великом чувстве ?!. Ещё дети</w:t>
      </w:r>
      <w:proofErr w:type="gramStart"/>
      <w:r>
        <w:t>… Н</w:t>
      </w:r>
      <w:proofErr w:type="gramEnd"/>
      <w:r>
        <w:t xml:space="preserve">о я поняла, что моя жизнь изменится. Просто все будет   по-другому. Как мило, когда он, хотя и старше меня, не обращая внимания на насмешки друзей, пытался обратить моё внимание. Я никогда не забуду, как он смущался и краснел, когда я просто проходила мимо. Мне такое внимание безумно нравилось. Я влюбилась. Можете считать, что это глупость, малолетство, но я-то знаю. Это чувство не спутаешь с другими. </w:t>
      </w:r>
    </w:p>
    <w:p w:rsidR="00F95E66" w:rsidRDefault="00F95E66" w:rsidP="00F95E66">
      <w:pPr>
        <w:spacing w:after="120"/>
        <w:ind w:left="-850" w:firstLine="850"/>
        <w:jc w:val="both"/>
      </w:pPr>
      <w:r>
        <w:t>Сейчас мне 16 лет, моя первая любовь не прошла, как предрекали подружки. Могу часами слушать его, мы понимаем друг друга буквально с полуслова. Что такое любовь и счастье в моем понимании? Это поддержка в трудных ситуациях, забота о здоровье, умение выслушать и понять, не дать в обиду, терпеть мои капризы</w:t>
      </w:r>
      <w:proofErr w:type="gramStart"/>
      <w:r>
        <w:t>…  Г</w:t>
      </w:r>
      <w:proofErr w:type="gramEnd"/>
      <w:r>
        <w:t>оворят, что чувство влюбленности окрыляет человека, делает его чище, лучше, добрее и светлее. Ах, как это верно! И какое же это счастье – жить и любить! Мы строим планы на будущее, потому что я обязательно буду учиться дальше. Мы сильны, красивы, активны в жизни, занимаемся спортом. Я  и сейчас в гимназии могу похвастаться хорошими оценками, а впереди еще 11 класс и ЕГЭ. Влюбленность совершенно не мешает мне в учебе. Любовь – окрыленное счастье жизни.</w:t>
      </w:r>
    </w:p>
    <w:p w:rsidR="001A105F" w:rsidRDefault="001A105F" w:rsidP="00F95E66">
      <w:pPr>
        <w:spacing w:after="120"/>
        <w:ind w:left="-850" w:firstLine="850"/>
        <w:jc w:val="both"/>
      </w:pPr>
    </w:p>
    <w:p w:rsidR="001A105F" w:rsidRPr="001A105F" w:rsidRDefault="001A105F" w:rsidP="00F95E66">
      <w:pPr>
        <w:spacing w:after="120"/>
        <w:ind w:left="-850" w:firstLine="850"/>
        <w:jc w:val="both"/>
      </w:pPr>
    </w:p>
    <w:p w:rsidR="001A105F" w:rsidRPr="001A105F" w:rsidRDefault="001A105F" w:rsidP="001A105F">
      <w:pPr>
        <w:jc w:val="both"/>
      </w:pPr>
      <w:r w:rsidRPr="001A105F">
        <w:t xml:space="preserve">                           Ульянова Елена, 10 класс</w:t>
      </w:r>
    </w:p>
    <w:p w:rsidR="001A105F" w:rsidRPr="001A105F" w:rsidRDefault="001A105F" w:rsidP="001A105F">
      <w:pPr>
        <w:jc w:val="both"/>
        <w:rPr>
          <w:sz w:val="28"/>
          <w:szCs w:val="28"/>
        </w:rPr>
      </w:pPr>
      <w:r>
        <w:rPr>
          <w:sz w:val="32"/>
          <w:szCs w:val="32"/>
        </w:rPr>
        <w:t xml:space="preserve">                            </w:t>
      </w:r>
      <w:r w:rsidRPr="001A105F">
        <w:rPr>
          <w:sz w:val="28"/>
          <w:szCs w:val="28"/>
        </w:rPr>
        <w:t>Все у тебя будет!</w:t>
      </w:r>
    </w:p>
    <w:p w:rsidR="001A105F" w:rsidRDefault="001A105F" w:rsidP="001A105F">
      <w:pPr>
        <w:ind w:firstLine="708"/>
        <w:jc w:val="both"/>
      </w:pPr>
      <w:r>
        <w:t>Счастье</w:t>
      </w:r>
      <w:proofErr w:type="gramStart"/>
      <w:r>
        <w:t>… К</w:t>
      </w:r>
      <w:proofErr w:type="gramEnd"/>
      <w:r>
        <w:t xml:space="preserve">акое  легкое и светлое слово, оно ассоциируется у меня  с душевным наслаждением. Счастье жить - уже не просто сказанные кем-то слова, а полная глубинных осознаний человеческая суть, которая не может жить без счастья. Это то, ради чего живет человек. Если бы не было счастья, то человек давно бы потерял интерес к жизни, а так у него есть желанная высшая жизненная цель – счастье! </w:t>
      </w:r>
    </w:p>
    <w:p w:rsidR="001A105F" w:rsidRDefault="001A105F" w:rsidP="001A105F">
      <w:pPr>
        <w:ind w:firstLine="708"/>
        <w:jc w:val="both"/>
      </w:pPr>
      <w:r>
        <w:t>Его можно видеть во всем. Нужно беречь минуты, проведенные с кем-то, кто дарит вам счастье.  Ведь этот кто-то и есть ваша мечта, ваша цель. Кто-то -  это наши самые близкие и любимые люди, без которых  жизнь не может быть счастливой.</w:t>
      </w:r>
    </w:p>
    <w:p w:rsidR="001A105F" w:rsidRDefault="001A105F" w:rsidP="001A105F">
      <w:pPr>
        <w:ind w:firstLine="708"/>
        <w:jc w:val="both"/>
      </w:pPr>
      <w:r>
        <w:t>Для меня счастье -  это мои родители. Они вложили всю свою любовь и заботу в мое воспитание. Они - все, что у меня есть на сегодняшний день, мой тыл, моя надежная опора, мой нравственный мир,  душевный покой.</w:t>
      </w:r>
    </w:p>
    <w:p w:rsidR="001A105F" w:rsidRDefault="001A105F" w:rsidP="001A105F">
      <w:pPr>
        <w:jc w:val="both"/>
      </w:pPr>
      <w:r>
        <w:tab/>
        <w:t xml:space="preserve">Взрослея, мы забываем о тех, кто был частью нашей жизни. Яркий пример  взросления - подростковый период. Именно в этот период разрушается нежная  пленка взаимоотношений между родителями и детьми. Эта пленка превращается в твердое стекло вечных ссор и скандалов. Родители зачастую не очень часто общаются с детьми, они заняты своими проблемами. Дети предназначены сам себе, отсюда и идет непонимание. Подростки решают свои проблемы с друзьями, а не с родителями, тем  самым отдаляясь  </w:t>
      </w:r>
      <w:proofErr w:type="gramStart"/>
      <w:r>
        <w:t>от</w:t>
      </w:r>
      <w:proofErr w:type="gramEnd"/>
      <w:r>
        <w:t xml:space="preserve"> близких. Советы взрослых воспринимают в штыки. Им кажется, что они самые умные и смогут сами решить все свои проблемы. Иногда неправильное решение может привести к пагубным последствиям. Нечто подобное произошло с девочкой на соседней улице. Как вовремя спохватились родители и буквально вытащили ее из плохой компании! </w:t>
      </w:r>
    </w:p>
    <w:p w:rsidR="001A105F" w:rsidRDefault="001A105F" w:rsidP="001A105F">
      <w:pPr>
        <w:ind w:firstLine="708"/>
        <w:jc w:val="both"/>
      </w:pPr>
      <w:r>
        <w:t>Каждый из нас проходит непростой период физического и нравственного взросления. Я тоже не исключение. И у меня тоже случались конфликты с родителями, порой даже из-за глупой мелочи, и вдруг в душе я ощущала саднящую боль</w:t>
      </w:r>
      <w:proofErr w:type="gramStart"/>
      <w:r>
        <w:t>…  П</w:t>
      </w:r>
      <w:proofErr w:type="gramEnd"/>
      <w:r>
        <w:t xml:space="preserve">осле этого счастье не может быть счастьем, потому что ты </w:t>
      </w:r>
      <w:proofErr w:type="spellStart"/>
      <w:r>
        <w:t>зацикливаешься</w:t>
      </w:r>
      <w:proofErr w:type="spellEnd"/>
      <w:r>
        <w:t xml:space="preserve"> на одной проблеме, почему – то кажется, что окружающие тебя не понимают… Обида буквально грызет  тебя изнутри и мучает твою совесть. Когда ты понимаешь, что жить  дальше так не можешь, ты просишь прощения у родителей, потому что прощение облегчает страдания. И когда тебя прощают, обнимают, говоря, что очень любят, что ты у них такой самый замечательный, такой умный и такой красивый ребенок, что ты для них весь смысл жизни,  внутри как будто что-то переворачивается – ты  начинаешь жить заново. Ощущаешь себя птицей, вырвавшейся на свободу. После этого понимаешь, что в родителях живет счастье. А вечером сядешь рядом с родненькой мамочкой, расскажешь ей  о своих обидах,  пожалуешься на судьбу, а она даже поплачет с тобой. Отец будет иногда заглядывать в комнату, но мама махнет  рукой, чтобы не мешал женским разговорам, нашим дочерне – маминым секретам.</w:t>
      </w:r>
    </w:p>
    <w:p w:rsidR="001A105F" w:rsidRDefault="001A105F" w:rsidP="001A105F">
      <w:pPr>
        <w:ind w:firstLine="708"/>
        <w:jc w:val="both"/>
      </w:pPr>
      <w:r>
        <w:t xml:space="preserve">А потом спишь как убитая, снятся тебе такие сладкие сны! Жизнь у тебя будет долгой, интересной, насыщенной. Все у тебя будет: семья, детки, любимый муж, хорошая работа. Проснешься утром, а рядом на подушке с тобой спал котенок, серый такой </w:t>
      </w:r>
      <w:proofErr w:type="spellStart"/>
      <w:r>
        <w:t>пушистик</w:t>
      </w:r>
      <w:proofErr w:type="spellEnd"/>
      <w:r>
        <w:t>, ласковый… Утро солнечное, настроение классное, а в доме пахнет мамиными пирожками, моими любимыми – с капустой!</w:t>
      </w:r>
    </w:p>
    <w:p w:rsidR="001A105F" w:rsidRDefault="001A105F" w:rsidP="001A105F">
      <w:pPr>
        <w:ind w:firstLine="708"/>
        <w:jc w:val="both"/>
      </w:pPr>
    </w:p>
    <w:p w:rsidR="001A105F" w:rsidRDefault="001A105F" w:rsidP="00F95E66">
      <w:pPr>
        <w:spacing w:after="120"/>
        <w:ind w:left="-850" w:firstLine="850"/>
        <w:jc w:val="both"/>
      </w:pPr>
    </w:p>
    <w:p w:rsidR="006A45F5" w:rsidRDefault="006A45F5" w:rsidP="002B4864">
      <w:pPr>
        <w:ind w:firstLine="708"/>
        <w:jc w:val="both"/>
      </w:pPr>
    </w:p>
    <w:p w:rsidR="009847B7" w:rsidRDefault="009847B7"/>
    <w:sectPr w:rsidR="009847B7" w:rsidSect="009847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savePreviewPicture/>
  <w:compat/>
  <w:rsids>
    <w:rsidRoot w:val="002B4864"/>
    <w:rsid w:val="00086F5F"/>
    <w:rsid w:val="001A105F"/>
    <w:rsid w:val="002B4864"/>
    <w:rsid w:val="003F2B2C"/>
    <w:rsid w:val="00584413"/>
    <w:rsid w:val="006A45F5"/>
    <w:rsid w:val="009847B7"/>
    <w:rsid w:val="00A77C1E"/>
    <w:rsid w:val="00AB35DB"/>
    <w:rsid w:val="00BF7EFC"/>
    <w:rsid w:val="00DC268F"/>
    <w:rsid w:val="00F95E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8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7796472">
      <w:bodyDiv w:val="1"/>
      <w:marLeft w:val="0"/>
      <w:marRight w:val="0"/>
      <w:marTop w:val="0"/>
      <w:marBottom w:val="0"/>
      <w:divBdr>
        <w:top w:val="none" w:sz="0" w:space="0" w:color="auto"/>
        <w:left w:val="none" w:sz="0" w:space="0" w:color="auto"/>
        <w:bottom w:val="none" w:sz="0" w:space="0" w:color="auto"/>
        <w:right w:val="none" w:sz="0" w:space="0" w:color="auto"/>
      </w:divBdr>
    </w:div>
    <w:div w:id="1461919704">
      <w:bodyDiv w:val="1"/>
      <w:marLeft w:val="0"/>
      <w:marRight w:val="0"/>
      <w:marTop w:val="0"/>
      <w:marBottom w:val="0"/>
      <w:divBdr>
        <w:top w:val="none" w:sz="0" w:space="0" w:color="auto"/>
        <w:left w:val="none" w:sz="0" w:space="0" w:color="auto"/>
        <w:bottom w:val="none" w:sz="0" w:space="0" w:color="auto"/>
        <w:right w:val="none" w:sz="0" w:space="0" w:color="auto"/>
      </w:divBdr>
    </w:div>
    <w:div w:id="1540897219">
      <w:bodyDiv w:val="1"/>
      <w:marLeft w:val="0"/>
      <w:marRight w:val="0"/>
      <w:marTop w:val="0"/>
      <w:marBottom w:val="0"/>
      <w:divBdr>
        <w:top w:val="none" w:sz="0" w:space="0" w:color="auto"/>
        <w:left w:val="none" w:sz="0" w:space="0" w:color="auto"/>
        <w:bottom w:val="none" w:sz="0" w:space="0" w:color="auto"/>
        <w:right w:val="none" w:sz="0" w:space="0" w:color="auto"/>
      </w:divBdr>
    </w:div>
    <w:div w:id="1991210158">
      <w:bodyDiv w:val="1"/>
      <w:marLeft w:val="0"/>
      <w:marRight w:val="0"/>
      <w:marTop w:val="0"/>
      <w:marBottom w:val="0"/>
      <w:divBdr>
        <w:top w:val="none" w:sz="0" w:space="0" w:color="auto"/>
        <w:left w:val="none" w:sz="0" w:space="0" w:color="auto"/>
        <w:bottom w:val="none" w:sz="0" w:space="0" w:color="auto"/>
        <w:right w:val="none" w:sz="0" w:space="0" w:color="auto"/>
      </w:divBdr>
    </w:div>
    <w:div w:id="207712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2545</Words>
  <Characters>14508</Characters>
  <Application>Microsoft Office Word</Application>
  <DocSecurity>0</DocSecurity>
  <Lines>120</Lines>
  <Paragraphs>34</Paragraphs>
  <ScaleCrop>false</ScaleCrop>
  <Company>Microsoft</Company>
  <LinksUpToDate>false</LinksUpToDate>
  <CharactersWithSpaces>17019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2013-05-25T02:14:00Z</dcterms:created>
  <dcterms:modified xsi:type="dcterms:W3CDTF">2013-05-25T02:30:00Z</dcterms:modified>
</cp:coreProperties>
</file>